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6A" w:rsidRDefault="00303255" w:rsidP="00303255">
      <w:pPr>
        <w:jc w:val="center"/>
        <w:rPr>
          <w:b/>
          <w:u w:val="single"/>
        </w:rPr>
      </w:pPr>
      <w:r w:rsidRPr="00303255">
        <w:rPr>
          <w:b/>
          <w:u w:val="single"/>
        </w:rPr>
        <w:t>Promoting the “New World” Rubric</w:t>
      </w:r>
    </w:p>
    <w:p w:rsidR="00303255" w:rsidRPr="00303255" w:rsidRDefault="00303255" w:rsidP="00303255">
      <w:pPr>
        <w:jc w:val="center"/>
        <w:rPr>
          <w:b/>
          <w:u w:val="single"/>
        </w:rPr>
      </w:pPr>
    </w:p>
    <w:p w:rsidR="00303255" w:rsidRPr="00303255" w:rsidRDefault="00303255" w:rsidP="00303255">
      <w:pPr>
        <w:rPr>
          <w:b/>
        </w:rPr>
      </w:pPr>
      <w:r w:rsidRPr="00303255">
        <w:rPr>
          <w:b/>
        </w:rPr>
        <w:t>Overall Goal:</w:t>
      </w:r>
      <w:r w:rsidRPr="00303255">
        <w:rPr>
          <w:b/>
        </w:rPr>
        <w:tab/>
        <w:t>You will work to create a billboard that is designed to persuade others to settle in the</w:t>
      </w:r>
      <w:r w:rsidRPr="00303255">
        <w:rPr>
          <w:b/>
        </w:rPr>
        <w:tab/>
      </w:r>
      <w:r w:rsidRPr="00303255">
        <w:rPr>
          <w:b/>
        </w:rPr>
        <w:tab/>
      </w:r>
      <w:r w:rsidRPr="00303255">
        <w:rPr>
          <w:b/>
        </w:rPr>
        <w:tab/>
        <w:t>“New World.”</w:t>
      </w:r>
    </w:p>
    <w:p w:rsidR="00303255" w:rsidRDefault="00303255" w:rsidP="00303255"/>
    <w:p w:rsidR="00303255" w:rsidRPr="00303255" w:rsidRDefault="00303255" w:rsidP="00303255">
      <w:pPr>
        <w:rPr>
          <w:b/>
          <w:u w:val="single"/>
        </w:rPr>
      </w:pPr>
      <w:r w:rsidRPr="00303255">
        <w:rPr>
          <w:b/>
          <w:u w:val="single"/>
        </w:rPr>
        <w:t>Slogan</w:t>
      </w:r>
    </w:p>
    <w:p w:rsidR="00303255" w:rsidRDefault="00303255" w:rsidP="00303255">
      <w:r>
        <w:t>Your Slogan is relevant to the important features of the colony</w:t>
      </w:r>
      <w:r>
        <w:tab/>
      </w:r>
      <w:r>
        <w:tab/>
      </w:r>
      <w:r>
        <w:tab/>
      </w:r>
      <w:r>
        <w:tab/>
        <w:t>_______ / 10</w:t>
      </w:r>
    </w:p>
    <w:p w:rsidR="00303255" w:rsidRDefault="00303255" w:rsidP="00303255">
      <w:r>
        <w:t>Slogan is creative and/or catchy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/ 5</w:t>
      </w:r>
    </w:p>
    <w:p w:rsidR="00303255" w:rsidRDefault="00303255" w:rsidP="00303255"/>
    <w:p w:rsidR="00303255" w:rsidRPr="00303255" w:rsidRDefault="00303255" w:rsidP="00303255">
      <w:pPr>
        <w:rPr>
          <w:b/>
          <w:u w:val="single"/>
        </w:rPr>
      </w:pPr>
      <w:r w:rsidRPr="00303255">
        <w:rPr>
          <w:b/>
          <w:u w:val="single"/>
        </w:rPr>
        <w:t>Visuals</w:t>
      </w:r>
    </w:p>
    <w:p w:rsidR="00303255" w:rsidRDefault="00303255" w:rsidP="00303255">
      <w:r>
        <w:t>Four visuals appear on the billboard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/40</w:t>
      </w:r>
    </w:p>
    <w:p w:rsidR="00303255" w:rsidRDefault="00303255" w:rsidP="00303255">
      <w:r>
        <w:t>Visuals chosen for the billboard reinforce qualities and important characteristics</w:t>
      </w:r>
      <w:r>
        <w:tab/>
      </w:r>
      <w:r>
        <w:tab/>
        <w:t>_______ / 10</w:t>
      </w:r>
    </w:p>
    <w:p w:rsidR="00303255" w:rsidRDefault="00303255" w:rsidP="00303255">
      <w:r>
        <w:t>Visuals are easy to see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 / 5</w:t>
      </w:r>
    </w:p>
    <w:p w:rsidR="00303255" w:rsidRDefault="00303255" w:rsidP="00303255">
      <w:r>
        <w:t>Visuals are colorful and visually appealing</w:t>
      </w:r>
      <w:r>
        <w:tab/>
      </w:r>
      <w:r>
        <w:tab/>
      </w:r>
      <w:r>
        <w:tab/>
      </w:r>
      <w:r>
        <w:tab/>
      </w:r>
      <w:r>
        <w:tab/>
      </w:r>
      <w:r>
        <w:tab/>
        <w:t>_______ / 5</w:t>
      </w:r>
    </w:p>
    <w:p w:rsidR="00303255" w:rsidRPr="00303255" w:rsidRDefault="00303255" w:rsidP="00303255">
      <w:pPr>
        <w:rPr>
          <w:b/>
          <w:u w:val="single"/>
        </w:rPr>
      </w:pPr>
    </w:p>
    <w:p w:rsidR="00303255" w:rsidRPr="00303255" w:rsidRDefault="00303255" w:rsidP="00303255">
      <w:pPr>
        <w:rPr>
          <w:b/>
          <w:u w:val="single"/>
        </w:rPr>
      </w:pPr>
      <w:r w:rsidRPr="00303255">
        <w:rPr>
          <w:b/>
          <w:u w:val="single"/>
        </w:rPr>
        <w:t>Overall Aesthetics</w:t>
      </w:r>
    </w:p>
    <w:p w:rsidR="00303255" w:rsidRDefault="00303255" w:rsidP="00303255">
      <w:r>
        <w:t>Billboard is colorful</w:t>
      </w:r>
      <w:r w:rsidR="00032950">
        <w:tab/>
      </w:r>
      <w:r w:rsidR="00032950">
        <w:tab/>
      </w:r>
      <w:r w:rsidR="00032950">
        <w:tab/>
      </w:r>
      <w:r w:rsidR="00032950">
        <w:tab/>
      </w:r>
      <w:r w:rsidR="00032950">
        <w:tab/>
      </w:r>
      <w:r w:rsidR="00032950">
        <w:tab/>
      </w:r>
      <w:r w:rsidR="00032950">
        <w:tab/>
      </w:r>
      <w:r w:rsidR="00032950">
        <w:tab/>
      </w:r>
      <w:r w:rsidR="00032950">
        <w:tab/>
        <w:t>________ / 10</w:t>
      </w:r>
    </w:p>
    <w:p w:rsidR="00303255" w:rsidRDefault="00303255" w:rsidP="00303255">
      <w:r>
        <w:t>Words are written neatly and sized appropriately</w:t>
      </w:r>
      <w:r>
        <w:tab/>
      </w:r>
      <w:r>
        <w:tab/>
      </w:r>
      <w:r>
        <w:tab/>
      </w:r>
      <w:r>
        <w:tab/>
      </w:r>
      <w:r>
        <w:tab/>
        <w:t>________ / 5</w:t>
      </w:r>
    </w:p>
    <w:p w:rsidR="00303255" w:rsidRDefault="00303255" w:rsidP="00303255">
      <w:r>
        <w:t>Information is organized and easy to read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 / 5</w:t>
      </w:r>
    </w:p>
    <w:p w:rsidR="00303255" w:rsidRDefault="00303255" w:rsidP="00303255">
      <w:r>
        <w:t xml:space="preserve">Overall conventions (capitalization, punctuation, spelling, etc.) </w:t>
      </w:r>
      <w:r>
        <w:tab/>
      </w:r>
      <w:r>
        <w:tab/>
      </w:r>
      <w:r>
        <w:tab/>
      </w:r>
      <w:r>
        <w:tab/>
        <w:t>________ / 5</w:t>
      </w:r>
    </w:p>
    <w:p w:rsidR="00032950" w:rsidRDefault="00032950" w:rsidP="00303255"/>
    <w:p w:rsidR="00032950" w:rsidRDefault="00032950" w:rsidP="00303255">
      <w:r>
        <w:t>Project Total:</w:t>
      </w:r>
      <w:r>
        <w:tab/>
        <w:t>___________ / 100</w:t>
      </w:r>
      <w:bookmarkStart w:id="0" w:name="_GoBack"/>
      <w:bookmarkEnd w:id="0"/>
    </w:p>
    <w:sectPr w:rsidR="00032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55"/>
    <w:rsid w:val="00032950"/>
    <w:rsid w:val="00303255"/>
    <w:rsid w:val="008A2032"/>
    <w:rsid w:val="00D4373E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5A7E4-8883-4887-9EEA-F733B71F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Condry</dc:creator>
  <cp:keywords/>
  <dc:description/>
  <cp:lastModifiedBy>Joshua Condry</cp:lastModifiedBy>
  <cp:revision>2</cp:revision>
  <cp:lastPrinted>2017-08-23T13:06:00Z</cp:lastPrinted>
  <dcterms:created xsi:type="dcterms:W3CDTF">2017-08-23T16:26:00Z</dcterms:created>
  <dcterms:modified xsi:type="dcterms:W3CDTF">2017-08-23T16:26:00Z</dcterms:modified>
</cp:coreProperties>
</file>